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A4B6" w14:textId="77777777" w:rsidR="0070219A" w:rsidRPr="007751C3" w:rsidRDefault="0070219A" w:rsidP="0070219A">
      <w:pPr>
        <w:pStyle w:val="Ttulo2"/>
        <w:jc w:val="both"/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7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 XII - Plano de trabalho de bolsista BDCTI</w:t>
      </w:r>
      <w:bookmarkEnd w:id="0"/>
    </w:p>
    <w:p w14:paraId="3522A725" w14:textId="77777777" w:rsidR="0070219A" w:rsidRPr="007751C3" w:rsidRDefault="0070219A" w:rsidP="0070219A">
      <w:pPr>
        <w:rPr>
          <w:lang w:eastAsia="pt-BR"/>
        </w:rPr>
      </w:pPr>
    </w:p>
    <w:p w14:paraId="0D7305CB" w14:textId="77777777" w:rsidR="0070219A" w:rsidRPr="007751C3" w:rsidRDefault="0070219A" w:rsidP="0070219A">
      <w:pPr>
        <w:rPr>
          <w:lang w:eastAsia="pt-BR"/>
        </w:rPr>
      </w:pPr>
    </w:p>
    <w:p w14:paraId="10B1FDF0" w14:textId="77777777" w:rsidR="0070219A" w:rsidRPr="007751C3" w:rsidRDefault="0070219A" w:rsidP="0070219A">
      <w:pPr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1" w:name="_Toc139293226"/>
      <w:r w:rsidRPr="007751C3"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  <w:t>- </w:t>
      </w:r>
      <w:bookmarkEnd w:id="1"/>
      <w:r w:rsidRPr="007751C3"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  <w:t>PLANO DE TRABALHO DOS BOLSISTAS</w:t>
      </w:r>
    </w:p>
    <w:p w14:paraId="176794B7" w14:textId="77777777" w:rsidR="0070219A" w:rsidRPr="007751C3" w:rsidRDefault="0070219A" w:rsidP="0070219A">
      <w:pPr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7BC0F09E" w14:textId="77777777" w:rsidR="0070219A" w:rsidRPr="007751C3" w:rsidRDefault="0070219A" w:rsidP="00702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670"/>
        <w:gridCol w:w="285"/>
        <w:gridCol w:w="285"/>
        <w:gridCol w:w="28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70219A" w:rsidRPr="007751C3" w14:paraId="11DA50D6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BC9D2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MODALIDADE DA BOLSA</w:t>
            </w:r>
          </w:p>
        </w:tc>
      </w:tr>
      <w:tr w:rsidR="0070219A" w:rsidRPr="007751C3" w14:paraId="0AAB664A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BE985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041A93F9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7751C3" w14:paraId="02A1504F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FEC83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LOCAL DE DESEMPENHO DAS ATIVIDADES</w:t>
            </w:r>
          </w:p>
        </w:tc>
      </w:tr>
      <w:tr w:rsidR="0070219A" w:rsidRPr="007751C3" w14:paraId="6389C4F4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29DC7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70BB7BD0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7751C3" w14:paraId="6D2BC9A5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5AF1D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ATIVIDADES DESENVOLVIDAS PELO BOLSISTA</w:t>
            </w:r>
          </w:p>
        </w:tc>
      </w:tr>
      <w:tr w:rsidR="0070219A" w:rsidRPr="007751C3" w14:paraId="2B3ED06E" w14:textId="77777777" w:rsidTr="00162F17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39E2D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0E37F918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145BD1E8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21907000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3D2564C0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5E96EECB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5F53C1CD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7751C3" w14:paraId="180FA1CA" w14:textId="77777777" w:rsidTr="00162F17">
        <w:trPr>
          <w:trHeight w:val="63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EE893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ASSINALE A PRODUÇÃO CIENTÍFICA E OU TECNOLÓGICA PLANEJADA PARA O PROJETO, COM A PARTICIPAÇÃO DO BOLSISTA (*)</w:t>
            </w:r>
          </w:p>
          <w:p w14:paraId="53BD165C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i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*Trabalhos individuais ou em cooperação</w:t>
            </w:r>
          </w:p>
        </w:tc>
      </w:tr>
      <w:tr w:rsidR="0070219A" w:rsidRPr="007751C3" w14:paraId="37974861" w14:textId="77777777" w:rsidTr="00162F17">
        <w:trPr>
          <w:trHeight w:val="3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E781C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6270" w:type="dxa"/>
            <w:gridSpan w:val="1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286B6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Artigos a serem publicados em revista especializada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6EB54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ECEFB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Relatório/Notas Técnicas</w:t>
            </w:r>
          </w:p>
        </w:tc>
      </w:tr>
      <w:tr w:rsidR="0070219A" w:rsidRPr="007751C3" w14:paraId="484E775C" w14:textId="77777777" w:rsidTr="00162F17">
        <w:trPr>
          <w:trHeight w:val="3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078DF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6270" w:type="dxa"/>
            <w:gridSpan w:val="1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9CF5E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Trabalhos a serem apresentados em eventos técnicos-científicos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50026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371B7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Participações em Eventos</w:t>
            </w:r>
          </w:p>
        </w:tc>
      </w:tr>
      <w:tr w:rsidR="0070219A" w:rsidRPr="007751C3" w14:paraId="4EEF05EB" w14:textId="77777777" w:rsidTr="00162F17">
        <w:trPr>
          <w:trHeight w:val="2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5E442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9210" w:type="dxa"/>
            <w:gridSpan w:val="29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277AA" w14:textId="77777777" w:rsidR="0070219A" w:rsidRPr="007751C3" w:rsidRDefault="0070219A" w:rsidP="00162F17">
            <w:pPr>
              <w:spacing w:before="120"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Outras (especificar):</w:t>
            </w:r>
          </w:p>
          <w:p w14:paraId="27C59DBC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6340FB21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7751C3" w14:paraId="29A81FC0" w14:textId="77777777" w:rsidTr="00162F17">
        <w:trPr>
          <w:trHeight w:val="5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2D58C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873925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</w:p>
        </w:tc>
      </w:tr>
      <w:tr w:rsidR="0070219A" w:rsidRPr="007751C3" w14:paraId="1C04896D" w14:textId="77777777" w:rsidTr="00162F17">
        <w:trPr>
          <w:trHeight w:val="39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6E463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bookmarkStart w:id="2" w:name="_Hlk184636308"/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CRONOGRAMA DE EXECUÇÃO DAS ATIVIDADES PELO BOLSISTA</w:t>
            </w:r>
          </w:p>
        </w:tc>
      </w:tr>
      <w:tr w:rsidR="0070219A" w:rsidRPr="007751C3" w14:paraId="72EAE48D" w14:textId="77777777" w:rsidTr="00162F17">
        <w:trPr>
          <w:trHeight w:val="315"/>
        </w:trPr>
        <w:tc>
          <w:tcPr>
            <w:tcW w:w="219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8DDCE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Atividade</w:t>
            </w:r>
          </w:p>
        </w:tc>
        <w:tc>
          <w:tcPr>
            <w:tcW w:w="7530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02256A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Mês de Execução</w:t>
            </w:r>
          </w:p>
          <w:p w14:paraId="2B623DD5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i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(bimestre/trimestre etc. adequar conforme necessidade)</w:t>
            </w:r>
          </w:p>
        </w:tc>
      </w:tr>
      <w:tr w:rsidR="0070219A" w:rsidRPr="005256A5" w14:paraId="0F8D7C9C" w14:textId="77777777" w:rsidTr="00162F17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DCB3" w14:textId="77777777" w:rsidR="0070219A" w:rsidRPr="007751C3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59306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61868" w14:textId="77777777" w:rsidR="0070219A" w:rsidRPr="007751C3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335B5" w14:textId="77777777" w:rsidR="0070219A" w:rsidRPr="00113D52" w:rsidRDefault="0070219A" w:rsidP="00162F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7751C3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03831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8AF0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F89D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8D9D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934C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A172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5EAE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0CC2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4A4C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2FB9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B267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EEC0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0E79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13DA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8346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EEE0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DFBE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493D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8ACA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4145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D957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AD43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CE70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7BA3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0363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5256A5" w14:paraId="607F7F42" w14:textId="77777777" w:rsidTr="00162F17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213D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0B8A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A02A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42B2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8BF2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A0D5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F8C9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1549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73FF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D73B1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C376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625B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09E7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CFB2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CB83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367F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8A79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1B6B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BCED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BF78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50BC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1C18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A825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7B1E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FCFE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73EC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08E2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9F53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0F54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5256A5" w14:paraId="77222EF7" w14:textId="77777777" w:rsidTr="00162F17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2039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0479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74B3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E45D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A2B6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040F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9649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5411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FAED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DFB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B9A9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5BA5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B6E21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CDAD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4C89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F47A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DB25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0263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7388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0EC3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1B00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BA88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E348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1792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0C44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690B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B7E4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90911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DBAB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5256A5" w14:paraId="5B639B17" w14:textId="77777777" w:rsidTr="00162F17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0A40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27D5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F146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E63E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B360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4DC0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A9DF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ACBE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CEEC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01E6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C444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3CA8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D977A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8F58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FACC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663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540B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0ACB0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D873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554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6530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BB29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E570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D20C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024F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74FD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E5D0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35CF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228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70219A" w:rsidRPr="005256A5" w14:paraId="11FCE75B" w14:textId="77777777" w:rsidTr="00162F17">
        <w:tc>
          <w:tcPr>
            <w:tcW w:w="495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41997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1695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AA981C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3E5CDA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0F1EEB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921C70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DD577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70A39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140459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9B9E5F3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B79B6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DD1AFA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4BC55F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DFC08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3E9CDFE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B903FA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7E77E61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E8215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54A342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407F6D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095641C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E2E3D05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EE7C12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BE9FB4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5A24F7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4904E6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4DDE58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57BA4D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92D7C4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D6C521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F963F09" w14:textId="77777777" w:rsidR="0070219A" w:rsidRPr="00113D52" w:rsidRDefault="0070219A" w:rsidP="00162F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13D52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bookmarkEnd w:id="2"/>
    </w:tbl>
    <w:p w14:paraId="2E44528B" w14:textId="77777777" w:rsidR="0070219A" w:rsidRPr="00113D52" w:rsidRDefault="0070219A" w:rsidP="00702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</w:pPr>
    </w:p>
    <w:p w14:paraId="7534B1F7" w14:textId="77777777" w:rsidR="007C1376" w:rsidRDefault="007C1376"/>
    <w:sectPr w:rsidR="007C1376" w:rsidSect="0070219A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9A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0219A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2DF3"/>
  <w15:chartTrackingRefBased/>
  <w15:docId w15:val="{D107A87E-C8C2-4F1F-8E15-99F41E6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9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2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0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2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2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2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2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2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702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21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1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2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1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2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2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2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2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2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21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21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21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2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21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2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2025-06-04T13:19:00Z</dcterms:created>
  <dcterms:modified xsi:type="dcterms:W3CDTF">2025-06-04T13:20:00Z</dcterms:modified>
</cp:coreProperties>
</file>